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30挂网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82F5C22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2020-12-22T01:12:51Z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