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kern w:val="0"/>
          <w:sz w:val="44"/>
          <w:szCs w:val="44"/>
          <w:lang w:val="en-US" w:eastAsia="zh-CN"/>
        </w:rPr>
        <w:t>承诺函</w:t>
      </w:r>
    </w:p>
    <w:p>
      <w:pPr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成都市第五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人民医院：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我方全面研究了“成都市第五人民医院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2023年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医疗设备市场调研公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告20二次挂网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”市场调研文件，决定参加贵单位组织的市场调研。我方授权       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（姓名、职务）代表               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（公司名称）全权处理本次市场调研的有关事宜。我方现作出如下承诺：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一、 我方已知晓全部调研文件的内容，包括修改文件（如有）以及全部相关资料和有关附件，并对上述文件均无异议。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二、我方愿意提供贵单位可能另外要求的，与调研有关的文件资料，并保证我方已提供和将要提供的文件资料是真实的，准确的，同时符合贵单位相关要求，并愿意对此承担一切法律后果。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我方报名成功并将调研资料交于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贵单位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，无论任何原因，不向贵单位取回调研资料。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>
      <w:pPr>
        <w:pStyle w:val="4"/>
        <w:ind w:firstLine="3840" w:firstLineChars="1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公司</w:t>
      </w:r>
      <w:r>
        <w:rPr>
          <w:rFonts w:hint="eastAsia" w:ascii="仿宋_GB2312" w:hAnsi="仿宋_GB2312" w:eastAsia="仿宋_GB2312" w:cs="仿宋_GB2312"/>
          <w:sz w:val="32"/>
          <w:szCs w:val="32"/>
        </w:rPr>
        <w:t>名称（盖单位公章）：</w:t>
      </w:r>
    </w:p>
    <w:p>
      <w:pPr>
        <w:pStyle w:val="4"/>
        <w:ind w:firstLine="3840" w:firstLineChars="1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法定代表人或授权代表（签字）：</w:t>
      </w:r>
    </w:p>
    <w:p>
      <w:pPr>
        <w:pStyle w:val="4"/>
        <w:ind w:firstLine="3840" w:firstLineChars="1200"/>
        <w:jc w:val="both"/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54951B6"/>
    <w:multiLevelType w:val="singleLevel"/>
    <w:tmpl w:val="054951B6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2MjMxMGQyODAyNmQ0ZTBlMmUxNzRmZTNhZjFiZTYifQ=="/>
  </w:docVars>
  <w:rsids>
    <w:rsidRoot w:val="00000000"/>
    <w:rsid w:val="0282212F"/>
    <w:rsid w:val="043E2743"/>
    <w:rsid w:val="05432E9E"/>
    <w:rsid w:val="0692397D"/>
    <w:rsid w:val="0A11274A"/>
    <w:rsid w:val="0A1E60C6"/>
    <w:rsid w:val="0ECB351C"/>
    <w:rsid w:val="0F995C2B"/>
    <w:rsid w:val="12F05884"/>
    <w:rsid w:val="134F518C"/>
    <w:rsid w:val="13841DDB"/>
    <w:rsid w:val="14DC2AC1"/>
    <w:rsid w:val="16B677F6"/>
    <w:rsid w:val="1EB55E98"/>
    <w:rsid w:val="211154EA"/>
    <w:rsid w:val="21B723BF"/>
    <w:rsid w:val="2248143D"/>
    <w:rsid w:val="225704F2"/>
    <w:rsid w:val="22846904"/>
    <w:rsid w:val="22D21E51"/>
    <w:rsid w:val="234678BE"/>
    <w:rsid w:val="24EF45C5"/>
    <w:rsid w:val="26EB4C8D"/>
    <w:rsid w:val="27C50FB7"/>
    <w:rsid w:val="287E1CCA"/>
    <w:rsid w:val="2AC567F4"/>
    <w:rsid w:val="2B7F2AE2"/>
    <w:rsid w:val="2EAB409B"/>
    <w:rsid w:val="31E90B3F"/>
    <w:rsid w:val="32082525"/>
    <w:rsid w:val="33A23E18"/>
    <w:rsid w:val="36B50D6A"/>
    <w:rsid w:val="37521DDF"/>
    <w:rsid w:val="384B3700"/>
    <w:rsid w:val="38AA13EA"/>
    <w:rsid w:val="39C615AC"/>
    <w:rsid w:val="40380FC7"/>
    <w:rsid w:val="40B624B7"/>
    <w:rsid w:val="418C32BD"/>
    <w:rsid w:val="426820C4"/>
    <w:rsid w:val="436C69B6"/>
    <w:rsid w:val="43A44C3F"/>
    <w:rsid w:val="43DB6B3E"/>
    <w:rsid w:val="46E8474C"/>
    <w:rsid w:val="479915EE"/>
    <w:rsid w:val="47A75BF4"/>
    <w:rsid w:val="4B775ACB"/>
    <w:rsid w:val="4BCB4C77"/>
    <w:rsid w:val="4C31077D"/>
    <w:rsid w:val="4E945B21"/>
    <w:rsid w:val="4F6605C1"/>
    <w:rsid w:val="4F8F5342"/>
    <w:rsid w:val="51D45AEF"/>
    <w:rsid w:val="52E4234C"/>
    <w:rsid w:val="53B37E0A"/>
    <w:rsid w:val="55B97292"/>
    <w:rsid w:val="566A19D9"/>
    <w:rsid w:val="5836125D"/>
    <w:rsid w:val="58553C08"/>
    <w:rsid w:val="59011BA0"/>
    <w:rsid w:val="5C62158B"/>
    <w:rsid w:val="5CCF4001"/>
    <w:rsid w:val="5DE23874"/>
    <w:rsid w:val="606B0ED8"/>
    <w:rsid w:val="60BB6F0B"/>
    <w:rsid w:val="6122023F"/>
    <w:rsid w:val="619B55EF"/>
    <w:rsid w:val="648001F9"/>
    <w:rsid w:val="6591589D"/>
    <w:rsid w:val="68CD5EB7"/>
    <w:rsid w:val="69C954B2"/>
    <w:rsid w:val="6E6002A1"/>
    <w:rsid w:val="72013AEE"/>
    <w:rsid w:val="7219519A"/>
    <w:rsid w:val="770F68BB"/>
    <w:rsid w:val="7944715A"/>
    <w:rsid w:val="7A1D6DDC"/>
    <w:rsid w:val="7B48671D"/>
    <w:rsid w:val="7B990B88"/>
    <w:rsid w:val="7C492894"/>
    <w:rsid w:val="7CB71D94"/>
    <w:rsid w:val="7CBB77EF"/>
    <w:rsid w:val="7D2E3F96"/>
    <w:rsid w:val="7D457641"/>
    <w:rsid w:val="7E0E3788"/>
    <w:rsid w:val="7E8A13F7"/>
    <w:rsid w:val="7FF20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313</Words>
  <Characters>316</Characters>
  <Lines>0</Lines>
  <Paragraphs>0</Paragraphs>
  <TotalTime>5</TotalTime>
  <ScaleCrop>false</ScaleCrop>
  <LinksUpToDate>false</LinksUpToDate>
  <CharactersWithSpaces>353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医学装备科</cp:lastModifiedBy>
  <dcterms:modified xsi:type="dcterms:W3CDTF">2023-07-20T08:45:42Z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9FA67B5B61A645EDA101AAA69AFD8EB8</vt:lpwstr>
  </property>
</Properties>
</file>